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420" w:leftChars="200" w:firstLine="240" w:firstLineChars="100"/>
        <w:jc w:val="left"/>
        <w:rPr>
          <w:sz w:val="24"/>
          <w:szCs w:val="24"/>
        </w:rPr>
      </w:pPr>
      <w:r>
        <w:rPr>
          <w:rFonts w:hint="eastAsia"/>
          <w:sz w:val="24"/>
          <w:szCs w:val="24"/>
        </w:rPr>
        <w:t>学生毕业答辩当天需提交的材料清单</w:t>
      </w:r>
    </w:p>
    <w:tbl>
      <w:tblPr>
        <w:tblStyle w:val="6"/>
        <w:tblW w:w="98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2486"/>
        <w:gridCol w:w="2132"/>
        <w:gridCol w:w="1285"/>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rFonts w:hint="eastAsia"/>
                <w:sz w:val="24"/>
                <w:szCs w:val="24"/>
              </w:rPr>
              <w:t>序号</w:t>
            </w:r>
          </w:p>
        </w:tc>
        <w:tc>
          <w:tcPr>
            <w:tcW w:w="2486"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rFonts w:hint="eastAsia"/>
                <w:sz w:val="24"/>
                <w:szCs w:val="24"/>
              </w:rPr>
              <w:t>表格</w:t>
            </w:r>
            <w:r>
              <w:rPr>
                <w:sz w:val="24"/>
                <w:szCs w:val="24"/>
              </w:rPr>
              <w:t>ISO</w:t>
            </w:r>
            <w:r>
              <w:rPr>
                <w:rFonts w:hint="eastAsia"/>
                <w:sz w:val="24"/>
                <w:szCs w:val="24"/>
              </w:rPr>
              <w:t>号</w:t>
            </w:r>
          </w:p>
        </w:tc>
        <w:tc>
          <w:tcPr>
            <w:tcW w:w="213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rFonts w:hint="eastAsia"/>
                <w:sz w:val="24"/>
                <w:szCs w:val="24"/>
              </w:rPr>
              <w:t>表格名称</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rFonts w:hint="eastAsia"/>
                <w:sz w:val="24"/>
                <w:szCs w:val="24"/>
              </w:rPr>
              <w:t>表格收取负责人</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sz w:val="24"/>
                <w:szCs w:val="24"/>
              </w:rPr>
            </w:pPr>
            <w:r>
              <w:rPr>
                <w:rFonts w:hint="eastAsia"/>
                <w:sz w:val="24"/>
                <w:szCs w:val="24"/>
              </w:rPr>
              <w:t>1</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center"/>
            </w:pPr>
            <w:r>
              <w:rPr>
                <w:rFonts w:hint="eastAsia"/>
              </w:rPr>
              <w:t>无</w:t>
            </w:r>
          </w:p>
        </w:tc>
        <w:tc>
          <w:tcPr>
            <w:tcW w:w="2132"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left"/>
            </w:pPr>
            <w:r>
              <w:rPr>
                <w:rFonts w:hint="eastAsia"/>
              </w:rPr>
              <w:t>实习</w:t>
            </w:r>
            <w:r>
              <w:rPr>
                <w:rFonts w:hint="eastAsia"/>
                <w:b/>
              </w:rPr>
              <w:t>单位录用证明</w:t>
            </w:r>
            <w:r>
              <w:rPr>
                <w:rFonts w:hint="eastAsia"/>
              </w:rPr>
              <w:t>(见顶岗实习相关表格模板表1）</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专业分管辅导员</w:t>
            </w:r>
          </w:p>
        </w:tc>
        <w:tc>
          <w:tcPr>
            <w:tcW w:w="3340" w:type="dxa"/>
            <w:vMerge w:val="restart"/>
            <w:tcBorders>
              <w:top w:val="single" w:color="auto" w:sz="4" w:space="0"/>
              <w:left w:val="single" w:color="auto" w:sz="4" w:space="0"/>
              <w:right w:val="single" w:color="auto" w:sz="4" w:space="0"/>
            </w:tcBorders>
            <w:vAlign w:val="center"/>
          </w:tcPr>
          <w:p>
            <w:pPr>
              <w:pStyle w:val="11"/>
              <w:ind w:firstLine="0" w:firstLineChars="0"/>
              <w:jc w:val="left"/>
            </w:pPr>
            <w:r>
              <w:rPr>
                <w:rFonts w:hint="eastAsia"/>
              </w:rPr>
              <w:t>1、之前从未提交这两份材料或只提交了电子版材料的同学答辩当天都需提交纸质材料。</w:t>
            </w:r>
          </w:p>
          <w:p>
            <w:pPr>
              <w:pStyle w:val="11"/>
              <w:ind w:firstLine="0" w:firstLineChars="0"/>
              <w:jc w:val="left"/>
            </w:pPr>
            <w:r>
              <w:rPr>
                <w:rFonts w:hint="eastAsia"/>
              </w:rPr>
              <w:t>2、原已提交的纸质版材料与现在的就业岗位不符的需重新提交。（ 自行打印，录用证明填写要求：必须盖有单位公章，所有内容不得留空，如实在无法提供9位数的单位组织机构代码，可用15位数的企业工商注册号代替）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sz w:val="24"/>
                <w:szCs w:val="24"/>
              </w:rPr>
            </w:pPr>
            <w:r>
              <w:rPr>
                <w:rFonts w:hint="eastAsia"/>
                <w:sz w:val="24"/>
                <w:szCs w:val="24"/>
              </w:rPr>
              <w:t>2</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bookmarkStart w:id="0" w:name="_Toc514937172"/>
            <w:r>
              <w:rPr>
                <w:rFonts w:hint="eastAsia"/>
                <w:bCs/>
              </w:rPr>
              <w:t>GDGM-QR-11-002-C/0</w:t>
            </w:r>
            <w:bookmarkEnd w:id="0"/>
          </w:p>
        </w:tc>
        <w:tc>
          <w:tcPr>
            <w:tcW w:w="2132"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left"/>
              <w:rPr>
                <w:rFonts w:ascii="Calibri" w:eastAsia="宋体"/>
                <w:b w:val="0"/>
                <w:sz w:val="21"/>
                <w:szCs w:val="22"/>
              </w:rPr>
            </w:pPr>
            <w:r>
              <w:rPr>
                <w:rFonts w:hint="eastAsia" w:ascii="Calibri" w:eastAsia="宋体"/>
                <w:sz w:val="21"/>
                <w:szCs w:val="22"/>
              </w:rPr>
              <w:t>顶岗实习申请表</w:t>
            </w:r>
            <w:r>
              <w:rPr>
                <w:rFonts w:hint="eastAsia" w:ascii="Calibri" w:eastAsia="宋体"/>
                <w:b w:val="0"/>
                <w:sz w:val="21"/>
                <w:szCs w:val="22"/>
              </w:rPr>
              <w:t>(见顶岗实习相关表格模板表2）</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jc w:val="left"/>
              <w:rPr>
                <w:sz w:val="24"/>
                <w:szCs w:val="24"/>
              </w:rPr>
            </w:pPr>
            <w:r>
              <w:rPr>
                <w:rFonts w:hint="eastAsia"/>
                <w:sz w:val="24"/>
                <w:szCs w:val="24"/>
              </w:rPr>
              <w:t>专业分管辅导员</w:t>
            </w:r>
          </w:p>
        </w:tc>
        <w:tc>
          <w:tcPr>
            <w:tcW w:w="3340" w:type="dxa"/>
            <w:vMerge w:val="continue"/>
            <w:tcBorders>
              <w:left w:val="single" w:color="auto" w:sz="4" w:space="0"/>
              <w:bottom w:val="single" w:color="auto" w:sz="4" w:space="0"/>
              <w:right w:val="single" w:color="auto" w:sz="4" w:space="0"/>
            </w:tcBorders>
            <w:vAlign w:val="center"/>
          </w:tcPr>
          <w:p>
            <w:pPr>
              <w:pStyle w:val="11"/>
              <w:ind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sz w:val="24"/>
                <w:szCs w:val="24"/>
              </w:rPr>
            </w:pPr>
            <w:r>
              <w:rPr>
                <w:rFonts w:hint="eastAsia"/>
                <w:sz w:val="24"/>
                <w:szCs w:val="24"/>
              </w:rPr>
              <w:t>3</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r>
              <w:rPr>
                <w:rFonts w:hint="eastAsia"/>
              </w:rPr>
              <w:t>GDGM-QR-11-003-C/0</w:t>
            </w:r>
          </w:p>
        </w:tc>
        <w:tc>
          <w:tcPr>
            <w:tcW w:w="2132"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left"/>
              <w:rPr>
                <w:rFonts w:ascii="Calibri" w:eastAsia="宋体"/>
                <w:b w:val="0"/>
                <w:sz w:val="21"/>
                <w:szCs w:val="22"/>
              </w:rPr>
            </w:pPr>
            <w:r>
              <w:rPr>
                <w:rFonts w:hint="eastAsia" w:ascii="Calibri" w:eastAsia="宋体"/>
                <w:sz w:val="21"/>
                <w:szCs w:val="22"/>
              </w:rPr>
              <w:t>学生校外（顶岗）实习评价表</w:t>
            </w:r>
            <w:r>
              <w:rPr>
                <w:rFonts w:hint="eastAsia" w:ascii="Calibri" w:eastAsia="宋体"/>
                <w:b w:val="0"/>
                <w:sz w:val="21"/>
                <w:szCs w:val="22"/>
              </w:rPr>
              <w:t>(见顶岗实习相关表格模板表3）</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专业分管辅导员</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pPr>
            <w:r>
              <w:rPr>
                <w:rFonts w:hint="eastAsia"/>
              </w:rPr>
              <w:t>全体学生自行打印，由用人单位填写好，加盖实习单位公章后在答辩时提交。（提交纸质材料）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sz w:val="24"/>
                <w:szCs w:val="24"/>
              </w:rPr>
            </w:pPr>
            <w:r>
              <w:rPr>
                <w:rFonts w:hint="eastAsia"/>
                <w:sz w:val="24"/>
                <w:szCs w:val="24"/>
              </w:rPr>
              <w:t>4</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r>
              <w:t>GDGM-QR-19-004-C/0</w:t>
            </w:r>
          </w:p>
        </w:tc>
        <w:tc>
          <w:tcPr>
            <w:tcW w:w="2132"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left"/>
              <w:rPr>
                <w:rFonts w:ascii="Calibri" w:eastAsia="宋体"/>
                <w:sz w:val="21"/>
                <w:szCs w:val="22"/>
              </w:rPr>
            </w:pPr>
            <w:bookmarkStart w:id="1" w:name="_Toc201715620"/>
            <w:r>
              <w:rPr>
                <w:rFonts w:hint="eastAsia" w:ascii="Calibri" w:eastAsia="宋体"/>
                <w:sz w:val="21"/>
                <w:szCs w:val="22"/>
              </w:rPr>
              <w:t>毕业生跟踪调查表</w:t>
            </w:r>
            <w:bookmarkEnd w:id="1"/>
          </w:p>
          <w:p>
            <w:pPr>
              <w:pStyle w:val="2"/>
              <w:ind w:firstLine="0" w:firstLineChars="0"/>
              <w:jc w:val="left"/>
              <w:rPr>
                <w:rFonts w:ascii="Calibri" w:eastAsia="宋体"/>
                <w:b w:val="0"/>
                <w:sz w:val="21"/>
                <w:szCs w:val="22"/>
              </w:rPr>
            </w:pPr>
            <w:r>
              <w:rPr>
                <w:rFonts w:hint="eastAsia" w:ascii="Calibri" w:eastAsia="宋体"/>
                <w:b w:val="0"/>
                <w:sz w:val="21"/>
                <w:szCs w:val="22"/>
              </w:rPr>
              <w:t>(见顶岗实习相关表格模板表4）</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专业分管辅导员</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pPr>
            <w:r>
              <w:rPr>
                <w:rFonts w:hint="eastAsia"/>
              </w:rPr>
              <w:t>全体学生自行双面打印，填好后在答辩时提交。（提交纸质材料）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sz w:val="24"/>
                <w:szCs w:val="24"/>
              </w:rPr>
            </w:pPr>
            <w:r>
              <w:rPr>
                <w:rFonts w:hint="eastAsia"/>
                <w:sz w:val="24"/>
                <w:szCs w:val="24"/>
              </w:rPr>
              <w:t>5</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r>
              <w:t>GDGM-QR-19-005-C/0</w:t>
            </w:r>
          </w:p>
        </w:tc>
        <w:tc>
          <w:tcPr>
            <w:tcW w:w="2132"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left"/>
              <w:rPr>
                <w:rFonts w:ascii="Calibri" w:eastAsia="宋体"/>
                <w:b w:val="0"/>
                <w:sz w:val="21"/>
                <w:szCs w:val="22"/>
              </w:rPr>
            </w:pPr>
            <w:bookmarkStart w:id="2" w:name="_Toc201715621"/>
            <w:r>
              <w:rPr>
                <w:rFonts w:hint="eastAsia" w:ascii="Calibri" w:eastAsia="宋体"/>
                <w:sz w:val="21"/>
                <w:szCs w:val="22"/>
              </w:rPr>
              <w:t>用人单位对毕业生评价调查表</w:t>
            </w:r>
            <w:bookmarkEnd w:id="2"/>
            <w:r>
              <w:rPr>
                <w:rFonts w:hint="eastAsia" w:ascii="Calibri" w:eastAsia="宋体"/>
                <w:b w:val="0"/>
                <w:sz w:val="21"/>
                <w:szCs w:val="22"/>
              </w:rPr>
              <w:t>(见顶岗实习相关表格模板表5）</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专业分管辅导员</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pPr>
            <w:r>
              <w:rPr>
                <w:rFonts w:hint="eastAsia"/>
              </w:rPr>
              <w:t>全体学生自行打印，由用人单位填写好，加盖实习单位公章后在答辩时提交。（提交纸质材料）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rPr>
                <w:sz w:val="24"/>
                <w:szCs w:val="24"/>
              </w:rPr>
            </w:pPr>
            <w:r>
              <w:rPr>
                <w:rFonts w:hint="eastAsia"/>
                <w:sz w:val="24"/>
                <w:szCs w:val="24"/>
              </w:rPr>
              <w:t>6</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r>
              <w:t>GDGM-QR-11-004-C/0</w:t>
            </w:r>
          </w:p>
        </w:tc>
        <w:tc>
          <w:tcPr>
            <w:tcW w:w="2132"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left"/>
              <w:rPr>
                <w:rFonts w:ascii="Calibri" w:eastAsia="宋体"/>
                <w:b w:val="0"/>
                <w:sz w:val="21"/>
                <w:szCs w:val="22"/>
              </w:rPr>
            </w:pPr>
            <w:r>
              <w:rPr>
                <w:rFonts w:hint="eastAsia" w:ascii="Calibri" w:eastAsia="宋体"/>
                <w:sz w:val="21"/>
                <w:szCs w:val="22"/>
              </w:rPr>
              <w:t>毕业班学生顶岗实习意见反馈表</w:t>
            </w:r>
            <w:r>
              <w:rPr>
                <w:rFonts w:hint="eastAsia" w:ascii="Calibri" w:eastAsia="宋体"/>
                <w:b w:val="0"/>
                <w:sz w:val="21"/>
                <w:szCs w:val="22"/>
              </w:rPr>
              <w:t>(见顶岗实习相关表格模板表6）</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专业分管辅导员</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pPr>
            <w:r>
              <w:rPr>
                <w:rFonts w:hint="eastAsia"/>
              </w:rPr>
              <w:t>全体学生自行打印，填写好后在答辩时提交。（提交纸质材料）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sz w:val="24"/>
                <w:szCs w:val="24"/>
              </w:rPr>
              <w:t>7</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r>
              <w:rPr>
                <w:rFonts w:hint="eastAsia"/>
              </w:rPr>
              <w:t>GDGM-QR-11-006-C/0</w:t>
            </w:r>
          </w:p>
        </w:tc>
        <w:tc>
          <w:tcPr>
            <w:tcW w:w="213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pPr>
            <w:r>
              <w:rPr>
                <w:rFonts w:hint="eastAsia"/>
                <w:b/>
              </w:rPr>
              <w:t>毕业综合实践（设计）任务书</w:t>
            </w:r>
            <w:r>
              <w:rPr>
                <w:rFonts w:hint="eastAsia"/>
              </w:rPr>
              <w:t>(见顶岗实习相关表格模板表</w:t>
            </w:r>
            <w:r>
              <w:t>7</w:t>
            </w:r>
            <w:r>
              <w:rPr>
                <w:rFonts w:hint="eastAsia"/>
              </w:rPr>
              <w:t>）</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实习指导老师</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rPr>
                <w:sz w:val="24"/>
                <w:szCs w:val="24"/>
              </w:rPr>
            </w:pPr>
            <w:r>
              <w:rPr>
                <w:rFonts w:hint="eastAsia"/>
                <w:sz w:val="24"/>
                <w:szCs w:val="24"/>
              </w:rPr>
              <w:t>双面打印，学生交指导老师。</w:t>
            </w:r>
            <w:r>
              <w:rPr>
                <w:rFonts w:hint="eastAsia"/>
              </w:rPr>
              <w:t>（提交纸质材料）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sz w:val="24"/>
                <w:szCs w:val="24"/>
              </w:rPr>
              <w:t>8</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r>
              <w:rPr>
                <w:rFonts w:hint="eastAsia"/>
              </w:rPr>
              <w:t>GDGM-QR-11-005-C/0</w:t>
            </w:r>
          </w:p>
        </w:tc>
        <w:tc>
          <w:tcPr>
            <w:tcW w:w="213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rPr>
                <w:b/>
              </w:rPr>
            </w:pPr>
            <w:r>
              <w:rPr>
                <w:rFonts w:hint="eastAsia"/>
                <w:b/>
              </w:rPr>
              <w:t>毕业综合实践报告</w:t>
            </w:r>
          </w:p>
          <w:p>
            <w:pPr>
              <w:pStyle w:val="11"/>
              <w:ind w:firstLine="0" w:firstLineChars="0"/>
              <w:jc w:val="left"/>
            </w:pPr>
            <w:r>
              <w:rPr>
                <w:rFonts w:hint="eastAsia"/>
              </w:rPr>
              <w:t>(见顶岗实习相关表格模板表8）</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实习指导老师</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rPr>
                <w:sz w:val="24"/>
                <w:szCs w:val="24"/>
              </w:rPr>
            </w:pPr>
            <w:r>
              <w:rPr>
                <w:rFonts w:hint="eastAsia"/>
                <w:sz w:val="24"/>
                <w:szCs w:val="24"/>
              </w:rPr>
              <w:t>单面打印，学生交指导老师。</w:t>
            </w: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sz w:val="24"/>
                <w:szCs w:val="24"/>
              </w:rPr>
              <w:t>9</w:t>
            </w:r>
          </w:p>
        </w:tc>
        <w:tc>
          <w:tcPr>
            <w:tcW w:w="2486" w:type="dxa"/>
            <w:tcBorders>
              <w:top w:val="single" w:color="auto" w:sz="4" w:space="0"/>
              <w:left w:val="single" w:color="auto" w:sz="4" w:space="0"/>
              <w:bottom w:val="single" w:color="auto" w:sz="4" w:space="0"/>
              <w:right w:val="single" w:color="auto" w:sz="4" w:space="0"/>
            </w:tcBorders>
            <w:vAlign w:val="center"/>
          </w:tcPr>
          <w:p>
            <w:pPr>
              <w:ind w:leftChars="-257" w:right="480" w:hanging="539" w:hangingChars="257"/>
              <w:jc w:val="right"/>
            </w:pPr>
            <w:r>
              <w:rPr>
                <w:rFonts w:hint="eastAsia"/>
              </w:rPr>
              <w:t>GDGM-QR-11-007-C/0</w:t>
            </w:r>
          </w:p>
        </w:tc>
        <w:tc>
          <w:tcPr>
            <w:tcW w:w="213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rPr>
                <w:b/>
              </w:rPr>
            </w:pPr>
            <w:r>
              <w:rPr>
                <w:rFonts w:hint="eastAsia"/>
                <w:b/>
              </w:rPr>
              <w:t>毕业生毕业综合实践（设计）考核记录表</w:t>
            </w:r>
          </w:p>
          <w:p>
            <w:pPr>
              <w:pStyle w:val="11"/>
              <w:ind w:firstLine="0" w:firstLineChars="0"/>
              <w:jc w:val="left"/>
            </w:pPr>
            <w:r>
              <w:rPr>
                <w:rFonts w:hint="eastAsia"/>
              </w:rPr>
              <w:t>(见顶岗实习相关表格模板表9）</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实习指导老师</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rPr>
                <w:sz w:val="24"/>
                <w:szCs w:val="24"/>
              </w:rPr>
            </w:pPr>
            <w:r>
              <w:rPr>
                <w:rFonts w:hint="eastAsia"/>
                <w:sz w:val="24"/>
                <w:szCs w:val="24"/>
              </w:rPr>
              <w:t>学生自行打印，答辩当天带回学校填写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84"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center"/>
              <w:rPr>
                <w:sz w:val="24"/>
                <w:szCs w:val="24"/>
              </w:rPr>
            </w:pPr>
            <w:r>
              <w:rPr>
                <w:rFonts w:hint="eastAsia"/>
                <w:sz w:val="24"/>
                <w:szCs w:val="24"/>
              </w:rPr>
              <w:t>10</w:t>
            </w:r>
          </w:p>
        </w:tc>
        <w:tc>
          <w:tcPr>
            <w:tcW w:w="2486" w:type="dxa"/>
            <w:tcBorders>
              <w:top w:val="single" w:color="auto" w:sz="4" w:space="0"/>
              <w:left w:val="single" w:color="auto" w:sz="4" w:space="0"/>
              <w:bottom w:val="single" w:color="auto" w:sz="4" w:space="0"/>
              <w:right w:val="single" w:color="auto" w:sz="4" w:space="0"/>
            </w:tcBorders>
            <w:vAlign w:val="center"/>
          </w:tcPr>
          <w:p>
            <w:pPr>
              <w:ind w:right="1320"/>
            </w:pPr>
            <w:r>
              <w:rPr>
                <w:rFonts w:hint="eastAsia"/>
              </w:rPr>
              <w:t>无</w:t>
            </w:r>
          </w:p>
        </w:tc>
        <w:tc>
          <w:tcPr>
            <w:tcW w:w="2132"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rPr>
                <w:b/>
              </w:rPr>
            </w:pPr>
            <w:r>
              <w:rPr>
                <w:rFonts w:hint="eastAsia"/>
                <w:b/>
              </w:rPr>
              <w:t>学生综合实践工作总结</w:t>
            </w:r>
            <w:r>
              <w:rPr>
                <w:rFonts w:hint="eastAsia"/>
              </w:rPr>
              <w:t>(见顶岗实习相关表格模板表10）</w:t>
            </w:r>
          </w:p>
        </w:tc>
        <w:tc>
          <w:tcPr>
            <w:tcW w:w="1285"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rPr>
                <w:sz w:val="24"/>
                <w:szCs w:val="24"/>
              </w:rPr>
            </w:pPr>
            <w:r>
              <w:rPr>
                <w:rFonts w:hint="eastAsia"/>
                <w:sz w:val="24"/>
                <w:szCs w:val="24"/>
              </w:rPr>
              <w:t>实习指导老师</w:t>
            </w:r>
          </w:p>
        </w:tc>
        <w:tc>
          <w:tcPr>
            <w:tcW w:w="3340" w:type="dxa"/>
            <w:tcBorders>
              <w:top w:val="single" w:color="auto" w:sz="4" w:space="0"/>
              <w:left w:val="single" w:color="auto" w:sz="4" w:space="0"/>
              <w:bottom w:val="single" w:color="auto" w:sz="4" w:space="0"/>
              <w:right w:val="single" w:color="auto" w:sz="4" w:space="0"/>
            </w:tcBorders>
            <w:vAlign w:val="center"/>
          </w:tcPr>
          <w:p>
            <w:pPr>
              <w:pStyle w:val="11"/>
              <w:ind w:firstLine="0" w:firstLineChars="0"/>
              <w:jc w:val="left"/>
              <w:rPr>
                <w:sz w:val="24"/>
                <w:szCs w:val="24"/>
              </w:rPr>
            </w:pPr>
            <w:r>
              <w:rPr>
                <w:rFonts w:hint="eastAsia"/>
                <w:sz w:val="24"/>
                <w:szCs w:val="24"/>
                <w:highlight w:val="yellow"/>
              </w:rPr>
              <w:t>学生第16周周五前在超星学习通上完成提交。</w:t>
            </w:r>
          </w:p>
        </w:tc>
      </w:tr>
    </w:tbl>
    <w:p>
      <w:pPr>
        <w:pStyle w:val="11"/>
        <w:ind w:firstLine="0" w:firstLineChars="0"/>
        <w:jc w:val="left"/>
        <w:rPr>
          <w:sz w:val="24"/>
          <w:szCs w:val="24"/>
        </w:rPr>
      </w:pPr>
      <w:bookmarkStart w:id="3" w:name="_GoBack"/>
      <w:bookmarkEnd w:id="3"/>
    </w:p>
    <w:sectPr>
      <w:headerReference r:id="rId3" w:type="default"/>
      <w:footerReference r:id="rId4" w:type="default"/>
      <w:pgSz w:w="11906" w:h="16838"/>
      <w:pgMar w:top="284" w:right="1134" w:bottom="28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B2"/>
    <w:rsid w:val="000003DF"/>
    <w:rsid w:val="0000086E"/>
    <w:rsid w:val="000022A2"/>
    <w:rsid w:val="0000283B"/>
    <w:rsid w:val="00004FA6"/>
    <w:rsid w:val="000112FB"/>
    <w:rsid w:val="00012FBA"/>
    <w:rsid w:val="00013ABF"/>
    <w:rsid w:val="00014E0C"/>
    <w:rsid w:val="000212B2"/>
    <w:rsid w:val="00026DFC"/>
    <w:rsid w:val="00030C7C"/>
    <w:rsid w:val="00031A24"/>
    <w:rsid w:val="00035CBE"/>
    <w:rsid w:val="00036059"/>
    <w:rsid w:val="00037DA4"/>
    <w:rsid w:val="00040B37"/>
    <w:rsid w:val="00040EF8"/>
    <w:rsid w:val="000427F9"/>
    <w:rsid w:val="000452C6"/>
    <w:rsid w:val="0004726C"/>
    <w:rsid w:val="00051B97"/>
    <w:rsid w:val="000539EA"/>
    <w:rsid w:val="00054D7B"/>
    <w:rsid w:val="000602D7"/>
    <w:rsid w:val="00060779"/>
    <w:rsid w:val="0006087C"/>
    <w:rsid w:val="00060916"/>
    <w:rsid w:val="00061BA5"/>
    <w:rsid w:val="00062561"/>
    <w:rsid w:val="00066261"/>
    <w:rsid w:val="000663FE"/>
    <w:rsid w:val="0007047F"/>
    <w:rsid w:val="0007078E"/>
    <w:rsid w:val="000744EB"/>
    <w:rsid w:val="00075F1D"/>
    <w:rsid w:val="00083F3D"/>
    <w:rsid w:val="0008442F"/>
    <w:rsid w:val="00084605"/>
    <w:rsid w:val="0009041A"/>
    <w:rsid w:val="00090525"/>
    <w:rsid w:val="00093784"/>
    <w:rsid w:val="00093F4F"/>
    <w:rsid w:val="000A23E2"/>
    <w:rsid w:val="000A3CA8"/>
    <w:rsid w:val="000B452A"/>
    <w:rsid w:val="000B49D7"/>
    <w:rsid w:val="000B57EC"/>
    <w:rsid w:val="000B68BD"/>
    <w:rsid w:val="000C2A00"/>
    <w:rsid w:val="000C33B7"/>
    <w:rsid w:val="000C4162"/>
    <w:rsid w:val="000C5244"/>
    <w:rsid w:val="000C6851"/>
    <w:rsid w:val="000C79A5"/>
    <w:rsid w:val="000D3470"/>
    <w:rsid w:val="000D39A3"/>
    <w:rsid w:val="000D3D67"/>
    <w:rsid w:val="000D476C"/>
    <w:rsid w:val="000D6E29"/>
    <w:rsid w:val="000E0A89"/>
    <w:rsid w:val="000E26B7"/>
    <w:rsid w:val="000E4313"/>
    <w:rsid w:val="000E4808"/>
    <w:rsid w:val="000E4BDD"/>
    <w:rsid w:val="000E7FCF"/>
    <w:rsid w:val="000F0A94"/>
    <w:rsid w:val="000F343B"/>
    <w:rsid w:val="000F3A8E"/>
    <w:rsid w:val="000F46EB"/>
    <w:rsid w:val="000F5FD1"/>
    <w:rsid w:val="000F60DC"/>
    <w:rsid w:val="00101A11"/>
    <w:rsid w:val="00104ECB"/>
    <w:rsid w:val="00105A3A"/>
    <w:rsid w:val="001064D0"/>
    <w:rsid w:val="00106AB8"/>
    <w:rsid w:val="00106B9A"/>
    <w:rsid w:val="001070DB"/>
    <w:rsid w:val="001148B4"/>
    <w:rsid w:val="00114F30"/>
    <w:rsid w:val="00115BB7"/>
    <w:rsid w:val="001211FC"/>
    <w:rsid w:val="0012408F"/>
    <w:rsid w:val="00125099"/>
    <w:rsid w:val="00125ECE"/>
    <w:rsid w:val="00126911"/>
    <w:rsid w:val="00126917"/>
    <w:rsid w:val="00130F41"/>
    <w:rsid w:val="00132BC9"/>
    <w:rsid w:val="00135DAA"/>
    <w:rsid w:val="00137C55"/>
    <w:rsid w:val="00137D3C"/>
    <w:rsid w:val="001417A9"/>
    <w:rsid w:val="00141FF8"/>
    <w:rsid w:val="0014267E"/>
    <w:rsid w:val="00144FAB"/>
    <w:rsid w:val="00145191"/>
    <w:rsid w:val="001505EC"/>
    <w:rsid w:val="00151691"/>
    <w:rsid w:val="00152455"/>
    <w:rsid w:val="00152C21"/>
    <w:rsid w:val="00152D1B"/>
    <w:rsid w:val="00153BE3"/>
    <w:rsid w:val="00154E5D"/>
    <w:rsid w:val="001553C9"/>
    <w:rsid w:val="00155B5F"/>
    <w:rsid w:val="001563C7"/>
    <w:rsid w:val="00156C02"/>
    <w:rsid w:val="001575ED"/>
    <w:rsid w:val="0016117A"/>
    <w:rsid w:val="001627F1"/>
    <w:rsid w:val="00165C7C"/>
    <w:rsid w:val="00166E45"/>
    <w:rsid w:val="00167509"/>
    <w:rsid w:val="001728D6"/>
    <w:rsid w:val="0017406E"/>
    <w:rsid w:val="00176D06"/>
    <w:rsid w:val="0017748A"/>
    <w:rsid w:val="00180462"/>
    <w:rsid w:val="001836E0"/>
    <w:rsid w:val="00184ABF"/>
    <w:rsid w:val="00184D72"/>
    <w:rsid w:val="00186886"/>
    <w:rsid w:val="00187757"/>
    <w:rsid w:val="00191968"/>
    <w:rsid w:val="00194AF9"/>
    <w:rsid w:val="001965F9"/>
    <w:rsid w:val="00196874"/>
    <w:rsid w:val="00197A21"/>
    <w:rsid w:val="00197AAF"/>
    <w:rsid w:val="00197DC3"/>
    <w:rsid w:val="001A03FD"/>
    <w:rsid w:val="001A1D9F"/>
    <w:rsid w:val="001A37FB"/>
    <w:rsid w:val="001A4D17"/>
    <w:rsid w:val="001A5061"/>
    <w:rsid w:val="001B0D85"/>
    <w:rsid w:val="001B15E5"/>
    <w:rsid w:val="001B265F"/>
    <w:rsid w:val="001B3737"/>
    <w:rsid w:val="001C14A3"/>
    <w:rsid w:val="001C18C6"/>
    <w:rsid w:val="001C448E"/>
    <w:rsid w:val="001C4CA7"/>
    <w:rsid w:val="001C7B97"/>
    <w:rsid w:val="001D0BF5"/>
    <w:rsid w:val="001D3A20"/>
    <w:rsid w:val="001D5067"/>
    <w:rsid w:val="001D6565"/>
    <w:rsid w:val="001D6DD9"/>
    <w:rsid w:val="001E0321"/>
    <w:rsid w:val="001E0B24"/>
    <w:rsid w:val="001E0C6A"/>
    <w:rsid w:val="001E131D"/>
    <w:rsid w:val="001E32DB"/>
    <w:rsid w:val="001E3F55"/>
    <w:rsid w:val="001F2027"/>
    <w:rsid w:val="001F2BCB"/>
    <w:rsid w:val="001F2CF2"/>
    <w:rsid w:val="001F5893"/>
    <w:rsid w:val="001F5AEF"/>
    <w:rsid w:val="002045BA"/>
    <w:rsid w:val="002121B0"/>
    <w:rsid w:val="0022288A"/>
    <w:rsid w:val="00224D76"/>
    <w:rsid w:val="00224E7E"/>
    <w:rsid w:val="0022606A"/>
    <w:rsid w:val="00230399"/>
    <w:rsid w:val="00230EB7"/>
    <w:rsid w:val="0023264F"/>
    <w:rsid w:val="00232729"/>
    <w:rsid w:val="00232918"/>
    <w:rsid w:val="00233D13"/>
    <w:rsid w:val="002347C7"/>
    <w:rsid w:val="002356C0"/>
    <w:rsid w:val="002378F9"/>
    <w:rsid w:val="00237B33"/>
    <w:rsid w:val="00237CEC"/>
    <w:rsid w:val="00240B28"/>
    <w:rsid w:val="002410E4"/>
    <w:rsid w:val="00241224"/>
    <w:rsid w:val="00241485"/>
    <w:rsid w:val="002438FD"/>
    <w:rsid w:val="00243AE3"/>
    <w:rsid w:val="0024468F"/>
    <w:rsid w:val="00244F7F"/>
    <w:rsid w:val="002463DD"/>
    <w:rsid w:val="0024640C"/>
    <w:rsid w:val="00246881"/>
    <w:rsid w:val="00247BA2"/>
    <w:rsid w:val="00250CBB"/>
    <w:rsid w:val="00252895"/>
    <w:rsid w:val="002533B3"/>
    <w:rsid w:val="00253641"/>
    <w:rsid w:val="002536BD"/>
    <w:rsid w:val="002578E6"/>
    <w:rsid w:val="002604B1"/>
    <w:rsid w:val="00261143"/>
    <w:rsid w:val="0026219D"/>
    <w:rsid w:val="00262F41"/>
    <w:rsid w:val="00263B5A"/>
    <w:rsid w:val="00266126"/>
    <w:rsid w:val="00266BFF"/>
    <w:rsid w:val="00272C49"/>
    <w:rsid w:val="002760D4"/>
    <w:rsid w:val="00276D5D"/>
    <w:rsid w:val="002817CD"/>
    <w:rsid w:val="00281C33"/>
    <w:rsid w:val="00283062"/>
    <w:rsid w:val="0028395B"/>
    <w:rsid w:val="00284208"/>
    <w:rsid w:val="00284E6A"/>
    <w:rsid w:val="002877A6"/>
    <w:rsid w:val="002902FE"/>
    <w:rsid w:val="002912F3"/>
    <w:rsid w:val="00291662"/>
    <w:rsid w:val="00292056"/>
    <w:rsid w:val="002935E3"/>
    <w:rsid w:val="00294741"/>
    <w:rsid w:val="00294C6E"/>
    <w:rsid w:val="00295082"/>
    <w:rsid w:val="00296B05"/>
    <w:rsid w:val="002A0EFD"/>
    <w:rsid w:val="002A0F90"/>
    <w:rsid w:val="002A234C"/>
    <w:rsid w:val="002A38AA"/>
    <w:rsid w:val="002A3CE0"/>
    <w:rsid w:val="002A4ECF"/>
    <w:rsid w:val="002A6E45"/>
    <w:rsid w:val="002A77B0"/>
    <w:rsid w:val="002A7A4A"/>
    <w:rsid w:val="002A7AA8"/>
    <w:rsid w:val="002B0D7F"/>
    <w:rsid w:val="002B1044"/>
    <w:rsid w:val="002B1902"/>
    <w:rsid w:val="002B5042"/>
    <w:rsid w:val="002B58A7"/>
    <w:rsid w:val="002B5962"/>
    <w:rsid w:val="002B6FE0"/>
    <w:rsid w:val="002C0679"/>
    <w:rsid w:val="002C0D9B"/>
    <w:rsid w:val="002C220A"/>
    <w:rsid w:val="002C4A92"/>
    <w:rsid w:val="002C5072"/>
    <w:rsid w:val="002C5A57"/>
    <w:rsid w:val="002C7233"/>
    <w:rsid w:val="002D01BB"/>
    <w:rsid w:val="002D1BC4"/>
    <w:rsid w:val="002D630F"/>
    <w:rsid w:val="002D7D77"/>
    <w:rsid w:val="002E0458"/>
    <w:rsid w:val="002E13ED"/>
    <w:rsid w:val="002E50DC"/>
    <w:rsid w:val="002E5403"/>
    <w:rsid w:val="002E5EAE"/>
    <w:rsid w:val="002E6B7D"/>
    <w:rsid w:val="002E6EFD"/>
    <w:rsid w:val="002F34E3"/>
    <w:rsid w:val="002F3AD5"/>
    <w:rsid w:val="0030054F"/>
    <w:rsid w:val="0030165B"/>
    <w:rsid w:val="00302469"/>
    <w:rsid w:val="003036B6"/>
    <w:rsid w:val="00304F35"/>
    <w:rsid w:val="003057B3"/>
    <w:rsid w:val="00311302"/>
    <w:rsid w:val="003133D7"/>
    <w:rsid w:val="00315186"/>
    <w:rsid w:val="00317835"/>
    <w:rsid w:val="00320E2A"/>
    <w:rsid w:val="00321DF8"/>
    <w:rsid w:val="00321F08"/>
    <w:rsid w:val="003229A7"/>
    <w:rsid w:val="003234C7"/>
    <w:rsid w:val="00324D87"/>
    <w:rsid w:val="00325F1E"/>
    <w:rsid w:val="003301E2"/>
    <w:rsid w:val="00331E3D"/>
    <w:rsid w:val="003322D1"/>
    <w:rsid w:val="00333D2F"/>
    <w:rsid w:val="00341B68"/>
    <w:rsid w:val="00342DD0"/>
    <w:rsid w:val="00343BA6"/>
    <w:rsid w:val="00343BD4"/>
    <w:rsid w:val="0034652B"/>
    <w:rsid w:val="00350FAF"/>
    <w:rsid w:val="00352408"/>
    <w:rsid w:val="00352FB4"/>
    <w:rsid w:val="00353860"/>
    <w:rsid w:val="00353AC7"/>
    <w:rsid w:val="00353BC7"/>
    <w:rsid w:val="0035429F"/>
    <w:rsid w:val="00356165"/>
    <w:rsid w:val="00360204"/>
    <w:rsid w:val="003650BF"/>
    <w:rsid w:val="0036702C"/>
    <w:rsid w:val="00367FCF"/>
    <w:rsid w:val="003723D3"/>
    <w:rsid w:val="00376406"/>
    <w:rsid w:val="00376A98"/>
    <w:rsid w:val="0037729D"/>
    <w:rsid w:val="003774C5"/>
    <w:rsid w:val="003802CA"/>
    <w:rsid w:val="00381840"/>
    <w:rsid w:val="00383006"/>
    <w:rsid w:val="003879F1"/>
    <w:rsid w:val="00387B64"/>
    <w:rsid w:val="00390708"/>
    <w:rsid w:val="0039070E"/>
    <w:rsid w:val="00390FB7"/>
    <w:rsid w:val="003912B6"/>
    <w:rsid w:val="00392626"/>
    <w:rsid w:val="00393E9C"/>
    <w:rsid w:val="003940EA"/>
    <w:rsid w:val="00394512"/>
    <w:rsid w:val="003956C9"/>
    <w:rsid w:val="00395BD2"/>
    <w:rsid w:val="00396981"/>
    <w:rsid w:val="00396E8C"/>
    <w:rsid w:val="003A0660"/>
    <w:rsid w:val="003A19BA"/>
    <w:rsid w:val="003A31A5"/>
    <w:rsid w:val="003A55BF"/>
    <w:rsid w:val="003A6CB1"/>
    <w:rsid w:val="003A74C2"/>
    <w:rsid w:val="003A74FB"/>
    <w:rsid w:val="003B5DB1"/>
    <w:rsid w:val="003C3646"/>
    <w:rsid w:val="003C559A"/>
    <w:rsid w:val="003C5B30"/>
    <w:rsid w:val="003D1F67"/>
    <w:rsid w:val="003D259F"/>
    <w:rsid w:val="003D4DD6"/>
    <w:rsid w:val="003D6B77"/>
    <w:rsid w:val="003E21DA"/>
    <w:rsid w:val="003E3CA7"/>
    <w:rsid w:val="003E6990"/>
    <w:rsid w:val="003F02BE"/>
    <w:rsid w:val="003F2D41"/>
    <w:rsid w:val="003F3B91"/>
    <w:rsid w:val="003F41B9"/>
    <w:rsid w:val="003F7B2D"/>
    <w:rsid w:val="00401BC4"/>
    <w:rsid w:val="00403647"/>
    <w:rsid w:val="00403D78"/>
    <w:rsid w:val="00404C1D"/>
    <w:rsid w:val="00405981"/>
    <w:rsid w:val="00410BCE"/>
    <w:rsid w:val="00411B7B"/>
    <w:rsid w:val="0041454D"/>
    <w:rsid w:val="00415A7C"/>
    <w:rsid w:val="00416C04"/>
    <w:rsid w:val="00417EB1"/>
    <w:rsid w:val="00420A4B"/>
    <w:rsid w:val="004214CA"/>
    <w:rsid w:val="00421D28"/>
    <w:rsid w:val="004236F7"/>
    <w:rsid w:val="00423855"/>
    <w:rsid w:val="004255C4"/>
    <w:rsid w:val="00426A8C"/>
    <w:rsid w:val="00426C4A"/>
    <w:rsid w:val="00427C12"/>
    <w:rsid w:val="00433C44"/>
    <w:rsid w:val="00433FAD"/>
    <w:rsid w:val="004345F3"/>
    <w:rsid w:val="0043464B"/>
    <w:rsid w:val="004374F3"/>
    <w:rsid w:val="004442CA"/>
    <w:rsid w:val="004448C7"/>
    <w:rsid w:val="0044534E"/>
    <w:rsid w:val="00445485"/>
    <w:rsid w:val="004503D9"/>
    <w:rsid w:val="00455084"/>
    <w:rsid w:val="004555AF"/>
    <w:rsid w:val="004558D2"/>
    <w:rsid w:val="0046209B"/>
    <w:rsid w:val="00463588"/>
    <w:rsid w:val="0046362A"/>
    <w:rsid w:val="00463FD9"/>
    <w:rsid w:val="00465E4A"/>
    <w:rsid w:val="0046659E"/>
    <w:rsid w:val="00471199"/>
    <w:rsid w:val="00472964"/>
    <w:rsid w:val="00473087"/>
    <w:rsid w:val="00474D91"/>
    <w:rsid w:val="00475FC0"/>
    <w:rsid w:val="0047653C"/>
    <w:rsid w:val="0047654B"/>
    <w:rsid w:val="00476F8E"/>
    <w:rsid w:val="00477075"/>
    <w:rsid w:val="00480600"/>
    <w:rsid w:val="004814A1"/>
    <w:rsid w:val="00481B9C"/>
    <w:rsid w:val="00481C33"/>
    <w:rsid w:val="00485862"/>
    <w:rsid w:val="00487BA6"/>
    <w:rsid w:val="00487C68"/>
    <w:rsid w:val="00491922"/>
    <w:rsid w:val="00492853"/>
    <w:rsid w:val="0049369D"/>
    <w:rsid w:val="00493F50"/>
    <w:rsid w:val="00496C94"/>
    <w:rsid w:val="004A020C"/>
    <w:rsid w:val="004A30E9"/>
    <w:rsid w:val="004A4983"/>
    <w:rsid w:val="004A4A7D"/>
    <w:rsid w:val="004A4B87"/>
    <w:rsid w:val="004A4FC4"/>
    <w:rsid w:val="004A59FE"/>
    <w:rsid w:val="004A65D6"/>
    <w:rsid w:val="004A6B95"/>
    <w:rsid w:val="004B39BD"/>
    <w:rsid w:val="004B3EEE"/>
    <w:rsid w:val="004B4782"/>
    <w:rsid w:val="004B5B0C"/>
    <w:rsid w:val="004B674A"/>
    <w:rsid w:val="004B6A05"/>
    <w:rsid w:val="004B6EA1"/>
    <w:rsid w:val="004B79B4"/>
    <w:rsid w:val="004C003A"/>
    <w:rsid w:val="004C4827"/>
    <w:rsid w:val="004C7196"/>
    <w:rsid w:val="004D0E05"/>
    <w:rsid w:val="004D1C98"/>
    <w:rsid w:val="004D26C5"/>
    <w:rsid w:val="004D3524"/>
    <w:rsid w:val="004D53D5"/>
    <w:rsid w:val="004D5899"/>
    <w:rsid w:val="004D59D0"/>
    <w:rsid w:val="004D65B4"/>
    <w:rsid w:val="004D69B8"/>
    <w:rsid w:val="004E0953"/>
    <w:rsid w:val="004E13F1"/>
    <w:rsid w:val="004E1D98"/>
    <w:rsid w:val="004E2F72"/>
    <w:rsid w:val="004E3A39"/>
    <w:rsid w:val="004E3EAD"/>
    <w:rsid w:val="004E4353"/>
    <w:rsid w:val="004E538E"/>
    <w:rsid w:val="004E6BEE"/>
    <w:rsid w:val="004E7138"/>
    <w:rsid w:val="004F09F9"/>
    <w:rsid w:val="004F1703"/>
    <w:rsid w:val="004F1A39"/>
    <w:rsid w:val="004F31F1"/>
    <w:rsid w:val="004F3300"/>
    <w:rsid w:val="004F3AF2"/>
    <w:rsid w:val="004F3C80"/>
    <w:rsid w:val="004F503C"/>
    <w:rsid w:val="004F575D"/>
    <w:rsid w:val="004F789A"/>
    <w:rsid w:val="004F7F6A"/>
    <w:rsid w:val="0050085E"/>
    <w:rsid w:val="00501CBE"/>
    <w:rsid w:val="005077CE"/>
    <w:rsid w:val="00512B4C"/>
    <w:rsid w:val="00513551"/>
    <w:rsid w:val="00514615"/>
    <w:rsid w:val="005154F2"/>
    <w:rsid w:val="00515A54"/>
    <w:rsid w:val="00516C24"/>
    <w:rsid w:val="00522757"/>
    <w:rsid w:val="00524880"/>
    <w:rsid w:val="00524E25"/>
    <w:rsid w:val="00524FEB"/>
    <w:rsid w:val="00527E2F"/>
    <w:rsid w:val="00531737"/>
    <w:rsid w:val="005336B7"/>
    <w:rsid w:val="00533AF5"/>
    <w:rsid w:val="005353AA"/>
    <w:rsid w:val="00537D6A"/>
    <w:rsid w:val="00542165"/>
    <w:rsid w:val="005430B9"/>
    <w:rsid w:val="00543BF2"/>
    <w:rsid w:val="00544C6B"/>
    <w:rsid w:val="00545C4E"/>
    <w:rsid w:val="00546FE6"/>
    <w:rsid w:val="005528A3"/>
    <w:rsid w:val="00552B00"/>
    <w:rsid w:val="0055386A"/>
    <w:rsid w:val="005600DD"/>
    <w:rsid w:val="00564D8D"/>
    <w:rsid w:val="0057232E"/>
    <w:rsid w:val="00572855"/>
    <w:rsid w:val="00573C48"/>
    <w:rsid w:val="00575FE1"/>
    <w:rsid w:val="005809A7"/>
    <w:rsid w:val="005842EC"/>
    <w:rsid w:val="0059030C"/>
    <w:rsid w:val="00590638"/>
    <w:rsid w:val="005907FA"/>
    <w:rsid w:val="00591848"/>
    <w:rsid w:val="005967A7"/>
    <w:rsid w:val="00596FD0"/>
    <w:rsid w:val="005A18EB"/>
    <w:rsid w:val="005A27FF"/>
    <w:rsid w:val="005A2DC9"/>
    <w:rsid w:val="005A3A34"/>
    <w:rsid w:val="005A4AB2"/>
    <w:rsid w:val="005A5142"/>
    <w:rsid w:val="005A7E88"/>
    <w:rsid w:val="005B1D22"/>
    <w:rsid w:val="005B3BC3"/>
    <w:rsid w:val="005B4D26"/>
    <w:rsid w:val="005B5146"/>
    <w:rsid w:val="005B54E5"/>
    <w:rsid w:val="005C00D3"/>
    <w:rsid w:val="005C1544"/>
    <w:rsid w:val="005C273D"/>
    <w:rsid w:val="005C36D1"/>
    <w:rsid w:val="005C4D54"/>
    <w:rsid w:val="005C7F1F"/>
    <w:rsid w:val="005D02A3"/>
    <w:rsid w:val="005D60B8"/>
    <w:rsid w:val="005D6DD4"/>
    <w:rsid w:val="005D6F0B"/>
    <w:rsid w:val="005D7655"/>
    <w:rsid w:val="005E0453"/>
    <w:rsid w:val="005E4E0E"/>
    <w:rsid w:val="005F12E2"/>
    <w:rsid w:val="005F1B14"/>
    <w:rsid w:val="005F27A9"/>
    <w:rsid w:val="005F5064"/>
    <w:rsid w:val="00602704"/>
    <w:rsid w:val="006030E9"/>
    <w:rsid w:val="00603DE4"/>
    <w:rsid w:val="006045C5"/>
    <w:rsid w:val="006051B8"/>
    <w:rsid w:val="00605469"/>
    <w:rsid w:val="00605A94"/>
    <w:rsid w:val="00605D47"/>
    <w:rsid w:val="00605DF9"/>
    <w:rsid w:val="006063EC"/>
    <w:rsid w:val="00606F12"/>
    <w:rsid w:val="00607269"/>
    <w:rsid w:val="00607CCA"/>
    <w:rsid w:val="00607E47"/>
    <w:rsid w:val="00610C8B"/>
    <w:rsid w:val="00612C42"/>
    <w:rsid w:val="00613CFA"/>
    <w:rsid w:val="0061404F"/>
    <w:rsid w:val="00615409"/>
    <w:rsid w:val="006171C4"/>
    <w:rsid w:val="00620C4F"/>
    <w:rsid w:val="006211BB"/>
    <w:rsid w:val="006213E8"/>
    <w:rsid w:val="00621A45"/>
    <w:rsid w:val="006238AD"/>
    <w:rsid w:val="00623D4F"/>
    <w:rsid w:val="006241A5"/>
    <w:rsid w:val="006242CA"/>
    <w:rsid w:val="006322B7"/>
    <w:rsid w:val="006351D7"/>
    <w:rsid w:val="006367B9"/>
    <w:rsid w:val="00636A40"/>
    <w:rsid w:val="00642461"/>
    <w:rsid w:val="00642FCE"/>
    <w:rsid w:val="00643E03"/>
    <w:rsid w:val="00643E68"/>
    <w:rsid w:val="00644ABF"/>
    <w:rsid w:val="00646B87"/>
    <w:rsid w:val="00647FC5"/>
    <w:rsid w:val="00650125"/>
    <w:rsid w:val="00651257"/>
    <w:rsid w:val="006533A1"/>
    <w:rsid w:val="006619B9"/>
    <w:rsid w:val="006655B4"/>
    <w:rsid w:val="00666D57"/>
    <w:rsid w:val="006679AB"/>
    <w:rsid w:val="00670192"/>
    <w:rsid w:val="00670A2B"/>
    <w:rsid w:val="0067137A"/>
    <w:rsid w:val="00671713"/>
    <w:rsid w:val="00671897"/>
    <w:rsid w:val="00671DC6"/>
    <w:rsid w:val="0067242F"/>
    <w:rsid w:val="00673AD2"/>
    <w:rsid w:val="00673C40"/>
    <w:rsid w:val="00676DE5"/>
    <w:rsid w:val="00676F6A"/>
    <w:rsid w:val="00680184"/>
    <w:rsid w:val="00682135"/>
    <w:rsid w:val="006872DA"/>
    <w:rsid w:val="006879A1"/>
    <w:rsid w:val="0069272D"/>
    <w:rsid w:val="006935EA"/>
    <w:rsid w:val="006936A6"/>
    <w:rsid w:val="006955EE"/>
    <w:rsid w:val="00695BCC"/>
    <w:rsid w:val="00696AEF"/>
    <w:rsid w:val="00696CF0"/>
    <w:rsid w:val="006A033C"/>
    <w:rsid w:val="006A2E95"/>
    <w:rsid w:val="006A476B"/>
    <w:rsid w:val="006A4964"/>
    <w:rsid w:val="006A5BD5"/>
    <w:rsid w:val="006A7E7A"/>
    <w:rsid w:val="006B2BE1"/>
    <w:rsid w:val="006B39F3"/>
    <w:rsid w:val="006B4EA8"/>
    <w:rsid w:val="006B5278"/>
    <w:rsid w:val="006C1141"/>
    <w:rsid w:val="006C13ED"/>
    <w:rsid w:val="006C3EBD"/>
    <w:rsid w:val="006C7293"/>
    <w:rsid w:val="006C7437"/>
    <w:rsid w:val="006C75F2"/>
    <w:rsid w:val="006D0ACC"/>
    <w:rsid w:val="006D5AF1"/>
    <w:rsid w:val="006D649D"/>
    <w:rsid w:val="006E1423"/>
    <w:rsid w:val="006E2133"/>
    <w:rsid w:val="006E2D29"/>
    <w:rsid w:val="006E6513"/>
    <w:rsid w:val="006E7FD4"/>
    <w:rsid w:val="006F0966"/>
    <w:rsid w:val="006F0BEF"/>
    <w:rsid w:val="006F3662"/>
    <w:rsid w:val="006F3773"/>
    <w:rsid w:val="006F55DC"/>
    <w:rsid w:val="006F569A"/>
    <w:rsid w:val="007003BE"/>
    <w:rsid w:val="00700896"/>
    <w:rsid w:val="0070287A"/>
    <w:rsid w:val="0070301E"/>
    <w:rsid w:val="0070720B"/>
    <w:rsid w:val="0071297C"/>
    <w:rsid w:val="007151A4"/>
    <w:rsid w:val="00715ED6"/>
    <w:rsid w:val="0072042A"/>
    <w:rsid w:val="007206E6"/>
    <w:rsid w:val="00721B6E"/>
    <w:rsid w:val="0072371D"/>
    <w:rsid w:val="00726F5A"/>
    <w:rsid w:val="007310B3"/>
    <w:rsid w:val="00731757"/>
    <w:rsid w:val="00732B5C"/>
    <w:rsid w:val="00734BC5"/>
    <w:rsid w:val="007376C6"/>
    <w:rsid w:val="00740504"/>
    <w:rsid w:val="00741CFB"/>
    <w:rsid w:val="00742325"/>
    <w:rsid w:val="00743208"/>
    <w:rsid w:val="00743480"/>
    <w:rsid w:val="00745033"/>
    <w:rsid w:val="0074599E"/>
    <w:rsid w:val="00745F48"/>
    <w:rsid w:val="0074762E"/>
    <w:rsid w:val="0075143D"/>
    <w:rsid w:val="00751C3B"/>
    <w:rsid w:val="00751E71"/>
    <w:rsid w:val="00752C81"/>
    <w:rsid w:val="0075388B"/>
    <w:rsid w:val="0075450F"/>
    <w:rsid w:val="00755D6B"/>
    <w:rsid w:val="00762BF3"/>
    <w:rsid w:val="007660D1"/>
    <w:rsid w:val="00766109"/>
    <w:rsid w:val="007706A0"/>
    <w:rsid w:val="007716A4"/>
    <w:rsid w:val="007723EC"/>
    <w:rsid w:val="007730E2"/>
    <w:rsid w:val="00774FAC"/>
    <w:rsid w:val="0077593A"/>
    <w:rsid w:val="007766B5"/>
    <w:rsid w:val="00777E25"/>
    <w:rsid w:val="00780CAD"/>
    <w:rsid w:val="007837E2"/>
    <w:rsid w:val="00783F5A"/>
    <w:rsid w:val="00785C11"/>
    <w:rsid w:val="007874F6"/>
    <w:rsid w:val="00787F4F"/>
    <w:rsid w:val="0079001F"/>
    <w:rsid w:val="00790BC2"/>
    <w:rsid w:val="00791FBE"/>
    <w:rsid w:val="007939FA"/>
    <w:rsid w:val="007A0AB5"/>
    <w:rsid w:val="007A4DC5"/>
    <w:rsid w:val="007A5A1A"/>
    <w:rsid w:val="007B14F6"/>
    <w:rsid w:val="007B1F4F"/>
    <w:rsid w:val="007B2149"/>
    <w:rsid w:val="007B2EAD"/>
    <w:rsid w:val="007B441F"/>
    <w:rsid w:val="007B4C9B"/>
    <w:rsid w:val="007B5315"/>
    <w:rsid w:val="007B5561"/>
    <w:rsid w:val="007B58EC"/>
    <w:rsid w:val="007B68EF"/>
    <w:rsid w:val="007B6A9D"/>
    <w:rsid w:val="007B7A11"/>
    <w:rsid w:val="007C0321"/>
    <w:rsid w:val="007C054A"/>
    <w:rsid w:val="007C0ADE"/>
    <w:rsid w:val="007C2CF2"/>
    <w:rsid w:val="007C36C1"/>
    <w:rsid w:val="007C3AC8"/>
    <w:rsid w:val="007C3DC5"/>
    <w:rsid w:val="007C6609"/>
    <w:rsid w:val="007C6DD2"/>
    <w:rsid w:val="007C7260"/>
    <w:rsid w:val="007C7383"/>
    <w:rsid w:val="007C7BF1"/>
    <w:rsid w:val="007D1EC3"/>
    <w:rsid w:val="007D2335"/>
    <w:rsid w:val="007D2C24"/>
    <w:rsid w:val="007D35B0"/>
    <w:rsid w:val="007D6468"/>
    <w:rsid w:val="007D6A76"/>
    <w:rsid w:val="007D6C22"/>
    <w:rsid w:val="007D744B"/>
    <w:rsid w:val="007E1D40"/>
    <w:rsid w:val="007E4842"/>
    <w:rsid w:val="007E565F"/>
    <w:rsid w:val="007E68E6"/>
    <w:rsid w:val="007F1C6D"/>
    <w:rsid w:val="007F3A5C"/>
    <w:rsid w:val="007F3D6D"/>
    <w:rsid w:val="007F4518"/>
    <w:rsid w:val="0080106C"/>
    <w:rsid w:val="0080341F"/>
    <w:rsid w:val="0080393A"/>
    <w:rsid w:val="00807316"/>
    <w:rsid w:val="008118E5"/>
    <w:rsid w:val="00813DEA"/>
    <w:rsid w:val="008151B5"/>
    <w:rsid w:val="00816588"/>
    <w:rsid w:val="00821271"/>
    <w:rsid w:val="00821B7D"/>
    <w:rsid w:val="00822B96"/>
    <w:rsid w:val="008271E6"/>
    <w:rsid w:val="0083012C"/>
    <w:rsid w:val="008301B9"/>
    <w:rsid w:val="0083027A"/>
    <w:rsid w:val="00830B21"/>
    <w:rsid w:val="008313F5"/>
    <w:rsid w:val="00832405"/>
    <w:rsid w:val="008349AC"/>
    <w:rsid w:val="00834E27"/>
    <w:rsid w:val="0083596A"/>
    <w:rsid w:val="00836C67"/>
    <w:rsid w:val="00841CCA"/>
    <w:rsid w:val="00843F4E"/>
    <w:rsid w:val="00844249"/>
    <w:rsid w:val="00844B3E"/>
    <w:rsid w:val="00844C51"/>
    <w:rsid w:val="00846E30"/>
    <w:rsid w:val="008479F3"/>
    <w:rsid w:val="00847A0F"/>
    <w:rsid w:val="0085321B"/>
    <w:rsid w:val="00853829"/>
    <w:rsid w:val="00855353"/>
    <w:rsid w:val="00855FDE"/>
    <w:rsid w:val="008560F7"/>
    <w:rsid w:val="00862A1D"/>
    <w:rsid w:val="00863265"/>
    <w:rsid w:val="008638EF"/>
    <w:rsid w:val="00864175"/>
    <w:rsid w:val="008657F1"/>
    <w:rsid w:val="00866969"/>
    <w:rsid w:val="00866E4A"/>
    <w:rsid w:val="00867983"/>
    <w:rsid w:val="0087021D"/>
    <w:rsid w:val="008715CD"/>
    <w:rsid w:val="00873982"/>
    <w:rsid w:val="008810AE"/>
    <w:rsid w:val="00882F5D"/>
    <w:rsid w:val="008852D7"/>
    <w:rsid w:val="00890F0D"/>
    <w:rsid w:val="00892F30"/>
    <w:rsid w:val="00893313"/>
    <w:rsid w:val="00894233"/>
    <w:rsid w:val="008946E1"/>
    <w:rsid w:val="00894F7F"/>
    <w:rsid w:val="00895EE6"/>
    <w:rsid w:val="008A1EBE"/>
    <w:rsid w:val="008A2557"/>
    <w:rsid w:val="008A2A64"/>
    <w:rsid w:val="008A382C"/>
    <w:rsid w:val="008A65B1"/>
    <w:rsid w:val="008B1093"/>
    <w:rsid w:val="008B2153"/>
    <w:rsid w:val="008B38CF"/>
    <w:rsid w:val="008B443C"/>
    <w:rsid w:val="008B5630"/>
    <w:rsid w:val="008B6BCE"/>
    <w:rsid w:val="008B75BF"/>
    <w:rsid w:val="008C0A1F"/>
    <w:rsid w:val="008C16C5"/>
    <w:rsid w:val="008C2501"/>
    <w:rsid w:val="008C37CC"/>
    <w:rsid w:val="008C4333"/>
    <w:rsid w:val="008C4B32"/>
    <w:rsid w:val="008C5195"/>
    <w:rsid w:val="008C72D6"/>
    <w:rsid w:val="008C7301"/>
    <w:rsid w:val="008D04A2"/>
    <w:rsid w:val="008D14A5"/>
    <w:rsid w:val="008D171C"/>
    <w:rsid w:val="008D3122"/>
    <w:rsid w:val="008D39C2"/>
    <w:rsid w:val="008D6F28"/>
    <w:rsid w:val="008D7CC0"/>
    <w:rsid w:val="008E0853"/>
    <w:rsid w:val="008E1076"/>
    <w:rsid w:val="008E238B"/>
    <w:rsid w:val="008E3A5E"/>
    <w:rsid w:val="008E3DC6"/>
    <w:rsid w:val="008E453C"/>
    <w:rsid w:val="008E47E4"/>
    <w:rsid w:val="008E635E"/>
    <w:rsid w:val="008F239F"/>
    <w:rsid w:val="008F23F1"/>
    <w:rsid w:val="008F2894"/>
    <w:rsid w:val="008F68C8"/>
    <w:rsid w:val="008F6CA1"/>
    <w:rsid w:val="009016DB"/>
    <w:rsid w:val="009029AC"/>
    <w:rsid w:val="00902F22"/>
    <w:rsid w:val="009033DB"/>
    <w:rsid w:val="009034DB"/>
    <w:rsid w:val="009059AD"/>
    <w:rsid w:val="00906B11"/>
    <w:rsid w:val="00911D2C"/>
    <w:rsid w:val="00912211"/>
    <w:rsid w:val="00912A7D"/>
    <w:rsid w:val="00916725"/>
    <w:rsid w:val="009175F0"/>
    <w:rsid w:val="00921AA5"/>
    <w:rsid w:val="009238E4"/>
    <w:rsid w:val="00924064"/>
    <w:rsid w:val="009242E9"/>
    <w:rsid w:val="00926279"/>
    <w:rsid w:val="00930945"/>
    <w:rsid w:val="009311AB"/>
    <w:rsid w:val="00931492"/>
    <w:rsid w:val="00931A97"/>
    <w:rsid w:val="00933918"/>
    <w:rsid w:val="0093539A"/>
    <w:rsid w:val="009357F7"/>
    <w:rsid w:val="00936CAB"/>
    <w:rsid w:val="00940CE9"/>
    <w:rsid w:val="009421D1"/>
    <w:rsid w:val="00942752"/>
    <w:rsid w:val="0094283F"/>
    <w:rsid w:val="0094322A"/>
    <w:rsid w:val="00945D5F"/>
    <w:rsid w:val="00951096"/>
    <w:rsid w:val="00951933"/>
    <w:rsid w:val="00951C8B"/>
    <w:rsid w:val="0095213B"/>
    <w:rsid w:val="00952DD8"/>
    <w:rsid w:val="009537DE"/>
    <w:rsid w:val="00953FE6"/>
    <w:rsid w:val="00955EC9"/>
    <w:rsid w:val="00956594"/>
    <w:rsid w:val="0095743C"/>
    <w:rsid w:val="009634D5"/>
    <w:rsid w:val="00963BED"/>
    <w:rsid w:val="00963E4F"/>
    <w:rsid w:val="00966A2B"/>
    <w:rsid w:val="00970B5F"/>
    <w:rsid w:val="009724E5"/>
    <w:rsid w:val="00974A9B"/>
    <w:rsid w:val="00976C69"/>
    <w:rsid w:val="00980D5F"/>
    <w:rsid w:val="00982A08"/>
    <w:rsid w:val="00983672"/>
    <w:rsid w:val="00983BD0"/>
    <w:rsid w:val="009842A2"/>
    <w:rsid w:val="00984711"/>
    <w:rsid w:val="0099194D"/>
    <w:rsid w:val="00992A88"/>
    <w:rsid w:val="009935CA"/>
    <w:rsid w:val="00993CA5"/>
    <w:rsid w:val="009960BF"/>
    <w:rsid w:val="00996EDC"/>
    <w:rsid w:val="009A1B48"/>
    <w:rsid w:val="009A1E79"/>
    <w:rsid w:val="009A4C3E"/>
    <w:rsid w:val="009B0DD1"/>
    <w:rsid w:val="009B15DE"/>
    <w:rsid w:val="009B1A9C"/>
    <w:rsid w:val="009B54AA"/>
    <w:rsid w:val="009B63DB"/>
    <w:rsid w:val="009B6755"/>
    <w:rsid w:val="009B6A07"/>
    <w:rsid w:val="009B6A18"/>
    <w:rsid w:val="009C25C4"/>
    <w:rsid w:val="009C3FA6"/>
    <w:rsid w:val="009C499C"/>
    <w:rsid w:val="009C4A40"/>
    <w:rsid w:val="009C54FE"/>
    <w:rsid w:val="009D09C5"/>
    <w:rsid w:val="009D1BB8"/>
    <w:rsid w:val="009D2783"/>
    <w:rsid w:val="009D2F79"/>
    <w:rsid w:val="009D395C"/>
    <w:rsid w:val="009D5DC5"/>
    <w:rsid w:val="009D6B7E"/>
    <w:rsid w:val="009E3B59"/>
    <w:rsid w:val="009E5112"/>
    <w:rsid w:val="009E5170"/>
    <w:rsid w:val="009E6BD6"/>
    <w:rsid w:val="009E7F21"/>
    <w:rsid w:val="009F2EDB"/>
    <w:rsid w:val="009F3E7C"/>
    <w:rsid w:val="009F5AD9"/>
    <w:rsid w:val="009F6643"/>
    <w:rsid w:val="00A03D8C"/>
    <w:rsid w:val="00A04662"/>
    <w:rsid w:val="00A04C06"/>
    <w:rsid w:val="00A05C7C"/>
    <w:rsid w:val="00A05D78"/>
    <w:rsid w:val="00A07BB5"/>
    <w:rsid w:val="00A07C48"/>
    <w:rsid w:val="00A13360"/>
    <w:rsid w:val="00A143AE"/>
    <w:rsid w:val="00A1620F"/>
    <w:rsid w:val="00A16447"/>
    <w:rsid w:val="00A20EB6"/>
    <w:rsid w:val="00A210AD"/>
    <w:rsid w:val="00A21644"/>
    <w:rsid w:val="00A2239A"/>
    <w:rsid w:val="00A25C8B"/>
    <w:rsid w:val="00A273C4"/>
    <w:rsid w:val="00A310AC"/>
    <w:rsid w:val="00A323FF"/>
    <w:rsid w:val="00A32D78"/>
    <w:rsid w:val="00A3379C"/>
    <w:rsid w:val="00A343FB"/>
    <w:rsid w:val="00A3571C"/>
    <w:rsid w:val="00A3596B"/>
    <w:rsid w:val="00A36CFA"/>
    <w:rsid w:val="00A40FBD"/>
    <w:rsid w:val="00A42826"/>
    <w:rsid w:val="00A42C5D"/>
    <w:rsid w:val="00A43F09"/>
    <w:rsid w:val="00A459E0"/>
    <w:rsid w:val="00A502C9"/>
    <w:rsid w:val="00A52394"/>
    <w:rsid w:val="00A5381E"/>
    <w:rsid w:val="00A54200"/>
    <w:rsid w:val="00A54672"/>
    <w:rsid w:val="00A61291"/>
    <w:rsid w:val="00A623AA"/>
    <w:rsid w:val="00A62C30"/>
    <w:rsid w:val="00A6784F"/>
    <w:rsid w:val="00A70545"/>
    <w:rsid w:val="00A705F5"/>
    <w:rsid w:val="00A73F9C"/>
    <w:rsid w:val="00A74544"/>
    <w:rsid w:val="00A7466B"/>
    <w:rsid w:val="00A775AB"/>
    <w:rsid w:val="00A77E0C"/>
    <w:rsid w:val="00A81736"/>
    <w:rsid w:val="00A81840"/>
    <w:rsid w:val="00A81E85"/>
    <w:rsid w:val="00A84C54"/>
    <w:rsid w:val="00A84FA8"/>
    <w:rsid w:val="00A8686A"/>
    <w:rsid w:val="00A94BC2"/>
    <w:rsid w:val="00A96DC8"/>
    <w:rsid w:val="00AA0638"/>
    <w:rsid w:val="00AA088E"/>
    <w:rsid w:val="00AA3119"/>
    <w:rsid w:val="00AA3FBB"/>
    <w:rsid w:val="00AA41BA"/>
    <w:rsid w:val="00AB2929"/>
    <w:rsid w:val="00AB2FA6"/>
    <w:rsid w:val="00AB3BC2"/>
    <w:rsid w:val="00AB51FD"/>
    <w:rsid w:val="00AB53F4"/>
    <w:rsid w:val="00AB5A09"/>
    <w:rsid w:val="00AB63C0"/>
    <w:rsid w:val="00AC14E9"/>
    <w:rsid w:val="00AC1EA0"/>
    <w:rsid w:val="00AC50E9"/>
    <w:rsid w:val="00AC5683"/>
    <w:rsid w:val="00AC6818"/>
    <w:rsid w:val="00AC7384"/>
    <w:rsid w:val="00AC770C"/>
    <w:rsid w:val="00AC774E"/>
    <w:rsid w:val="00AD089F"/>
    <w:rsid w:val="00AD08E9"/>
    <w:rsid w:val="00AD1B53"/>
    <w:rsid w:val="00AD47E2"/>
    <w:rsid w:val="00AE14BC"/>
    <w:rsid w:val="00AE2FB2"/>
    <w:rsid w:val="00AE31B1"/>
    <w:rsid w:val="00AE3FD5"/>
    <w:rsid w:val="00AE458F"/>
    <w:rsid w:val="00AE6082"/>
    <w:rsid w:val="00AE75B4"/>
    <w:rsid w:val="00AE762E"/>
    <w:rsid w:val="00AF04E7"/>
    <w:rsid w:val="00AF156E"/>
    <w:rsid w:val="00AF203A"/>
    <w:rsid w:val="00AF405E"/>
    <w:rsid w:val="00AF4C4B"/>
    <w:rsid w:val="00AF66C3"/>
    <w:rsid w:val="00AF6731"/>
    <w:rsid w:val="00AF773A"/>
    <w:rsid w:val="00B00B67"/>
    <w:rsid w:val="00B0253A"/>
    <w:rsid w:val="00B13C59"/>
    <w:rsid w:val="00B141C4"/>
    <w:rsid w:val="00B1440F"/>
    <w:rsid w:val="00B15E78"/>
    <w:rsid w:val="00B17AE1"/>
    <w:rsid w:val="00B17DE6"/>
    <w:rsid w:val="00B23F42"/>
    <w:rsid w:val="00B254C1"/>
    <w:rsid w:val="00B266AC"/>
    <w:rsid w:val="00B300FB"/>
    <w:rsid w:val="00B30778"/>
    <w:rsid w:val="00B3144B"/>
    <w:rsid w:val="00B326A2"/>
    <w:rsid w:val="00B328D9"/>
    <w:rsid w:val="00B333C7"/>
    <w:rsid w:val="00B33489"/>
    <w:rsid w:val="00B352CC"/>
    <w:rsid w:val="00B35C4E"/>
    <w:rsid w:val="00B360F8"/>
    <w:rsid w:val="00B3698E"/>
    <w:rsid w:val="00B40B10"/>
    <w:rsid w:val="00B4212E"/>
    <w:rsid w:val="00B4230C"/>
    <w:rsid w:val="00B42582"/>
    <w:rsid w:val="00B42ED6"/>
    <w:rsid w:val="00B4346E"/>
    <w:rsid w:val="00B46392"/>
    <w:rsid w:val="00B504FE"/>
    <w:rsid w:val="00B536F1"/>
    <w:rsid w:val="00B540E6"/>
    <w:rsid w:val="00B550AA"/>
    <w:rsid w:val="00B56D7C"/>
    <w:rsid w:val="00B65C25"/>
    <w:rsid w:val="00B65FD4"/>
    <w:rsid w:val="00B66660"/>
    <w:rsid w:val="00B668BB"/>
    <w:rsid w:val="00B66A95"/>
    <w:rsid w:val="00B66ABC"/>
    <w:rsid w:val="00B71865"/>
    <w:rsid w:val="00B722EE"/>
    <w:rsid w:val="00B7379D"/>
    <w:rsid w:val="00B7509C"/>
    <w:rsid w:val="00B812A0"/>
    <w:rsid w:val="00B84B09"/>
    <w:rsid w:val="00B857BF"/>
    <w:rsid w:val="00B902A9"/>
    <w:rsid w:val="00B92C9C"/>
    <w:rsid w:val="00B92FB3"/>
    <w:rsid w:val="00B96F89"/>
    <w:rsid w:val="00B97090"/>
    <w:rsid w:val="00BA0CC0"/>
    <w:rsid w:val="00BA1F42"/>
    <w:rsid w:val="00BA28D2"/>
    <w:rsid w:val="00BA5E99"/>
    <w:rsid w:val="00BB17A5"/>
    <w:rsid w:val="00BB2552"/>
    <w:rsid w:val="00BB5C15"/>
    <w:rsid w:val="00BB5CBA"/>
    <w:rsid w:val="00BB6D5E"/>
    <w:rsid w:val="00BC0B59"/>
    <w:rsid w:val="00BC55A1"/>
    <w:rsid w:val="00BD0879"/>
    <w:rsid w:val="00BD1F99"/>
    <w:rsid w:val="00BD58B1"/>
    <w:rsid w:val="00BD7D6B"/>
    <w:rsid w:val="00BE0A13"/>
    <w:rsid w:val="00BE1964"/>
    <w:rsid w:val="00BE1B2C"/>
    <w:rsid w:val="00BE37DE"/>
    <w:rsid w:val="00BE6C30"/>
    <w:rsid w:val="00BF0B16"/>
    <w:rsid w:val="00BF1B2D"/>
    <w:rsid w:val="00BF3863"/>
    <w:rsid w:val="00BF5128"/>
    <w:rsid w:val="00BF5B0D"/>
    <w:rsid w:val="00BF5F5D"/>
    <w:rsid w:val="00C0242A"/>
    <w:rsid w:val="00C03656"/>
    <w:rsid w:val="00C036DD"/>
    <w:rsid w:val="00C037F8"/>
    <w:rsid w:val="00C0506E"/>
    <w:rsid w:val="00C063DC"/>
    <w:rsid w:val="00C1110A"/>
    <w:rsid w:val="00C11759"/>
    <w:rsid w:val="00C11A15"/>
    <w:rsid w:val="00C1309A"/>
    <w:rsid w:val="00C145EE"/>
    <w:rsid w:val="00C1568D"/>
    <w:rsid w:val="00C170CC"/>
    <w:rsid w:val="00C17B92"/>
    <w:rsid w:val="00C207F8"/>
    <w:rsid w:val="00C21799"/>
    <w:rsid w:val="00C225C7"/>
    <w:rsid w:val="00C2578B"/>
    <w:rsid w:val="00C27472"/>
    <w:rsid w:val="00C30E04"/>
    <w:rsid w:val="00C32E33"/>
    <w:rsid w:val="00C35427"/>
    <w:rsid w:val="00C4261C"/>
    <w:rsid w:val="00C42E9A"/>
    <w:rsid w:val="00C43C77"/>
    <w:rsid w:val="00C43EAE"/>
    <w:rsid w:val="00C51A41"/>
    <w:rsid w:val="00C54465"/>
    <w:rsid w:val="00C54B66"/>
    <w:rsid w:val="00C54FEB"/>
    <w:rsid w:val="00C555B1"/>
    <w:rsid w:val="00C56D91"/>
    <w:rsid w:val="00C615E5"/>
    <w:rsid w:val="00C62365"/>
    <w:rsid w:val="00C62618"/>
    <w:rsid w:val="00C62EF3"/>
    <w:rsid w:val="00C63569"/>
    <w:rsid w:val="00C66B06"/>
    <w:rsid w:val="00C708FF"/>
    <w:rsid w:val="00C7188E"/>
    <w:rsid w:val="00C74B01"/>
    <w:rsid w:val="00C81240"/>
    <w:rsid w:val="00C838E7"/>
    <w:rsid w:val="00C85298"/>
    <w:rsid w:val="00C87655"/>
    <w:rsid w:val="00C93D49"/>
    <w:rsid w:val="00C96BC7"/>
    <w:rsid w:val="00C971A8"/>
    <w:rsid w:val="00C9786F"/>
    <w:rsid w:val="00CA5366"/>
    <w:rsid w:val="00CA5AAF"/>
    <w:rsid w:val="00CA7D67"/>
    <w:rsid w:val="00CB0405"/>
    <w:rsid w:val="00CB1B73"/>
    <w:rsid w:val="00CB5126"/>
    <w:rsid w:val="00CC1029"/>
    <w:rsid w:val="00CC128D"/>
    <w:rsid w:val="00CC2080"/>
    <w:rsid w:val="00CC4E08"/>
    <w:rsid w:val="00CC5854"/>
    <w:rsid w:val="00CC599B"/>
    <w:rsid w:val="00CD008D"/>
    <w:rsid w:val="00CD7A3F"/>
    <w:rsid w:val="00CE1598"/>
    <w:rsid w:val="00CE2003"/>
    <w:rsid w:val="00CE4159"/>
    <w:rsid w:val="00CE4452"/>
    <w:rsid w:val="00CE4963"/>
    <w:rsid w:val="00CE4A70"/>
    <w:rsid w:val="00CF2EA5"/>
    <w:rsid w:val="00CF35E0"/>
    <w:rsid w:val="00CF44A9"/>
    <w:rsid w:val="00CF4706"/>
    <w:rsid w:val="00CF4867"/>
    <w:rsid w:val="00CF7EDF"/>
    <w:rsid w:val="00D00D2A"/>
    <w:rsid w:val="00D0351C"/>
    <w:rsid w:val="00D03DBF"/>
    <w:rsid w:val="00D04B1A"/>
    <w:rsid w:val="00D0607F"/>
    <w:rsid w:val="00D062E4"/>
    <w:rsid w:val="00D11A71"/>
    <w:rsid w:val="00D11F0F"/>
    <w:rsid w:val="00D16A0C"/>
    <w:rsid w:val="00D16F55"/>
    <w:rsid w:val="00D170E3"/>
    <w:rsid w:val="00D201C6"/>
    <w:rsid w:val="00D20A4F"/>
    <w:rsid w:val="00D22F5F"/>
    <w:rsid w:val="00D22F98"/>
    <w:rsid w:val="00D233EB"/>
    <w:rsid w:val="00D2371C"/>
    <w:rsid w:val="00D249A3"/>
    <w:rsid w:val="00D30AE1"/>
    <w:rsid w:val="00D30CAD"/>
    <w:rsid w:val="00D32EE2"/>
    <w:rsid w:val="00D334E4"/>
    <w:rsid w:val="00D35E60"/>
    <w:rsid w:val="00D36F45"/>
    <w:rsid w:val="00D3754D"/>
    <w:rsid w:val="00D405E3"/>
    <w:rsid w:val="00D41D85"/>
    <w:rsid w:val="00D432D1"/>
    <w:rsid w:val="00D4456D"/>
    <w:rsid w:val="00D45365"/>
    <w:rsid w:val="00D50574"/>
    <w:rsid w:val="00D52641"/>
    <w:rsid w:val="00D52A0A"/>
    <w:rsid w:val="00D538E4"/>
    <w:rsid w:val="00D53E15"/>
    <w:rsid w:val="00D559C6"/>
    <w:rsid w:val="00D5746B"/>
    <w:rsid w:val="00D57A7F"/>
    <w:rsid w:val="00D57EE4"/>
    <w:rsid w:val="00D61581"/>
    <w:rsid w:val="00D62011"/>
    <w:rsid w:val="00D62586"/>
    <w:rsid w:val="00D650E7"/>
    <w:rsid w:val="00D651EF"/>
    <w:rsid w:val="00D6583F"/>
    <w:rsid w:val="00D66B3D"/>
    <w:rsid w:val="00D67976"/>
    <w:rsid w:val="00D72B9C"/>
    <w:rsid w:val="00D73018"/>
    <w:rsid w:val="00D75A25"/>
    <w:rsid w:val="00D7698A"/>
    <w:rsid w:val="00D77061"/>
    <w:rsid w:val="00D771CA"/>
    <w:rsid w:val="00D77D6F"/>
    <w:rsid w:val="00D80CF1"/>
    <w:rsid w:val="00D80FA4"/>
    <w:rsid w:val="00D823D5"/>
    <w:rsid w:val="00D82E57"/>
    <w:rsid w:val="00D84B97"/>
    <w:rsid w:val="00D86CB1"/>
    <w:rsid w:val="00D87887"/>
    <w:rsid w:val="00D908EA"/>
    <w:rsid w:val="00D91889"/>
    <w:rsid w:val="00D91CAA"/>
    <w:rsid w:val="00D9330F"/>
    <w:rsid w:val="00D965C6"/>
    <w:rsid w:val="00D97773"/>
    <w:rsid w:val="00D97F84"/>
    <w:rsid w:val="00DA04FB"/>
    <w:rsid w:val="00DA0A44"/>
    <w:rsid w:val="00DA540B"/>
    <w:rsid w:val="00DA6BDA"/>
    <w:rsid w:val="00DB1078"/>
    <w:rsid w:val="00DB1B27"/>
    <w:rsid w:val="00DB2077"/>
    <w:rsid w:val="00DB3B53"/>
    <w:rsid w:val="00DB3E53"/>
    <w:rsid w:val="00DC1FB8"/>
    <w:rsid w:val="00DC29B8"/>
    <w:rsid w:val="00DC470C"/>
    <w:rsid w:val="00DD0C35"/>
    <w:rsid w:val="00DD16CC"/>
    <w:rsid w:val="00DD19C0"/>
    <w:rsid w:val="00DD35C9"/>
    <w:rsid w:val="00DD5987"/>
    <w:rsid w:val="00DD6C1B"/>
    <w:rsid w:val="00DE232B"/>
    <w:rsid w:val="00DE78BB"/>
    <w:rsid w:val="00DE7D9B"/>
    <w:rsid w:val="00DF1ABB"/>
    <w:rsid w:val="00DF4920"/>
    <w:rsid w:val="00DF7037"/>
    <w:rsid w:val="00E011F6"/>
    <w:rsid w:val="00E020D5"/>
    <w:rsid w:val="00E03185"/>
    <w:rsid w:val="00E061AF"/>
    <w:rsid w:val="00E064A5"/>
    <w:rsid w:val="00E06C19"/>
    <w:rsid w:val="00E06F81"/>
    <w:rsid w:val="00E07784"/>
    <w:rsid w:val="00E10597"/>
    <w:rsid w:val="00E11FF3"/>
    <w:rsid w:val="00E1227A"/>
    <w:rsid w:val="00E13168"/>
    <w:rsid w:val="00E1485E"/>
    <w:rsid w:val="00E177E4"/>
    <w:rsid w:val="00E20C8C"/>
    <w:rsid w:val="00E21638"/>
    <w:rsid w:val="00E21C2C"/>
    <w:rsid w:val="00E22DA1"/>
    <w:rsid w:val="00E232FB"/>
    <w:rsid w:val="00E23B65"/>
    <w:rsid w:val="00E24EDD"/>
    <w:rsid w:val="00E2586F"/>
    <w:rsid w:val="00E325C8"/>
    <w:rsid w:val="00E33173"/>
    <w:rsid w:val="00E34A9A"/>
    <w:rsid w:val="00E403EB"/>
    <w:rsid w:val="00E43636"/>
    <w:rsid w:val="00E4390A"/>
    <w:rsid w:val="00E446B4"/>
    <w:rsid w:val="00E45A8C"/>
    <w:rsid w:val="00E46ED8"/>
    <w:rsid w:val="00E50085"/>
    <w:rsid w:val="00E558A0"/>
    <w:rsid w:val="00E5616C"/>
    <w:rsid w:val="00E636F4"/>
    <w:rsid w:val="00E76D43"/>
    <w:rsid w:val="00E77822"/>
    <w:rsid w:val="00E80267"/>
    <w:rsid w:val="00E80D81"/>
    <w:rsid w:val="00E81B46"/>
    <w:rsid w:val="00E821EE"/>
    <w:rsid w:val="00E83A16"/>
    <w:rsid w:val="00E854CF"/>
    <w:rsid w:val="00E85B4D"/>
    <w:rsid w:val="00E86B72"/>
    <w:rsid w:val="00E91EAB"/>
    <w:rsid w:val="00E94166"/>
    <w:rsid w:val="00EA0792"/>
    <w:rsid w:val="00EA1B51"/>
    <w:rsid w:val="00EA6E78"/>
    <w:rsid w:val="00EA7649"/>
    <w:rsid w:val="00EA79CF"/>
    <w:rsid w:val="00EB042A"/>
    <w:rsid w:val="00EB2D96"/>
    <w:rsid w:val="00EB4C52"/>
    <w:rsid w:val="00EB51D5"/>
    <w:rsid w:val="00EB6301"/>
    <w:rsid w:val="00EB73D9"/>
    <w:rsid w:val="00EB7547"/>
    <w:rsid w:val="00EC1977"/>
    <w:rsid w:val="00EC3C0F"/>
    <w:rsid w:val="00ED0DF1"/>
    <w:rsid w:val="00ED2F0F"/>
    <w:rsid w:val="00ED6497"/>
    <w:rsid w:val="00ED73A7"/>
    <w:rsid w:val="00EE2B8E"/>
    <w:rsid w:val="00EE3321"/>
    <w:rsid w:val="00EE5C39"/>
    <w:rsid w:val="00EF23E2"/>
    <w:rsid w:val="00EF3B5D"/>
    <w:rsid w:val="00EF544C"/>
    <w:rsid w:val="00EF7FE8"/>
    <w:rsid w:val="00F01F87"/>
    <w:rsid w:val="00F03DB0"/>
    <w:rsid w:val="00F063FE"/>
    <w:rsid w:val="00F06A50"/>
    <w:rsid w:val="00F12EDE"/>
    <w:rsid w:val="00F155F1"/>
    <w:rsid w:val="00F16AD6"/>
    <w:rsid w:val="00F20457"/>
    <w:rsid w:val="00F21DAE"/>
    <w:rsid w:val="00F2574B"/>
    <w:rsid w:val="00F2621E"/>
    <w:rsid w:val="00F2651A"/>
    <w:rsid w:val="00F31D82"/>
    <w:rsid w:val="00F33EDF"/>
    <w:rsid w:val="00F34059"/>
    <w:rsid w:val="00F347FB"/>
    <w:rsid w:val="00F34C69"/>
    <w:rsid w:val="00F36E16"/>
    <w:rsid w:val="00F40859"/>
    <w:rsid w:val="00F43F7F"/>
    <w:rsid w:val="00F44273"/>
    <w:rsid w:val="00F47551"/>
    <w:rsid w:val="00F50113"/>
    <w:rsid w:val="00F55B0E"/>
    <w:rsid w:val="00F56A25"/>
    <w:rsid w:val="00F57CAF"/>
    <w:rsid w:val="00F61244"/>
    <w:rsid w:val="00F622D6"/>
    <w:rsid w:val="00F629C5"/>
    <w:rsid w:val="00F63300"/>
    <w:rsid w:val="00F635A2"/>
    <w:rsid w:val="00F6364A"/>
    <w:rsid w:val="00F63D30"/>
    <w:rsid w:val="00F63E96"/>
    <w:rsid w:val="00F6677B"/>
    <w:rsid w:val="00F677D2"/>
    <w:rsid w:val="00F706F0"/>
    <w:rsid w:val="00F75C7D"/>
    <w:rsid w:val="00F82278"/>
    <w:rsid w:val="00F85F72"/>
    <w:rsid w:val="00F90E69"/>
    <w:rsid w:val="00F9395C"/>
    <w:rsid w:val="00F973D2"/>
    <w:rsid w:val="00F97412"/>
    <w:rsid w:val="00FA0F0E"/>
    <w:rsid w:val="00FA290F"/>
    <w:rsid w:val="00FA4835"/>
    <w:rsid w:val="00FA49FD"/>
    <w:rsid w:val="00FA7464"/>
    <w:rsid w:val="00FA7956"/>
    <w:rsid w:val="00FB0F60"/>
    <w:rsid w:val="00FB17A5"/>
    <w:rsid w:val="00FB2C16"/>
    <w:rsid w:val="00FC20DD"/>
    <w:rsid w:val="00FC29E3"/>
    <w:rsid w:val="00FC454E"/>
    <w:rsid w:val="00FC5112"/>
    <w:rsid w:val="00FC62A4"/>
    <w:rsid w:val="00FD0F43"/>
    <w:rsid w:val="00FD10D0"/>
    <w:rsid w:val="00FD2AC0"/>
    <w:rsid w:val="00FD44BF"/>
    <w:rsid w:val="00FD4B94"/>
    <w:rsid w:val="00FD5992"/>
    <w:rsid w:val="00FD6BB3"/>
    <w:rsid w:val="00FD6CBD"/>
    <w:rsid w:val="00FE2C9A"/>
    <w:rsid w:val="00FE37BE"/>
    <w:rsid w:val="00FE61E6"/>
    <w:rsid w:val="00FF2B5F"/>
    <w:rsid w:val="00FF3E3C"/>
    <w:rsid w:val="00FF5E5E"/>
    <w:rsid w:val="00FF5F1D"/>
    <w:rsid w:val="47B64A94"/>
    <w:rsid w:val="48201DA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List 2"/>
    <w:basedOn w:val="1"/>
    <w:qFormat/>
    <w:uiPriority w:val="99"/>
    <w:pPr>
      <w:adjustRightInd w:val="0"/>
      <w:ind w:firstLine="482" w:firstLineChars="150"/>
      <w:jc w:val="center"/>
    </w:pPr>
    <w:rPr>
      <w:rFonts w:ascii="仿宋_GB2312" w:eastAsia="仿宋_GB2312"/>
      <w:b/>
      <w:sz w:val="32"/>
      <w:szCs w:val="32"/>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kern w:val="0"/>
      <w:sz w:val="18"/>
      <w:szCs w:val="18"/>
    </w:rPr>
  </w:style>
  <w:style w:type="paragraph" w:styleId="5">
    <w:name w:val="header"/>
    <w:basedOn w:val="1"/>
    <w:link w:val="9"/>
    <w:semiHidden/>
    <w:qFormat/>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5"/>
    <w:semiHidden/>
    <w:qFormat/>
    <w:locked/>
    <w:uiPriority w:val="99"/>
    <w:rPr>
      <w:rFonts w:cs="Times New Roman"/>
      <w:sz w:val="18"/>
    </w:rPr>
  </w:style>
  <w:style w:type="character" w:customStyle="1" w:styleId="10">
    <w:name w:val="页脚 Char"/>
    <w:link w:val="4"/>
    <w:qFormat/>
    <w:locked/>
    <w:uiPriority w:val="99"/>
    <w:rPr>
      <w:rFonts w:cs="Times New Roman"/>
      <w:sz w:val="18"/>
    </w:rPr>
  </w:style>
  <w:style w:type="paragraph" w:styleId="11">
    <w:name w:val="List Paragraph"/>
    <w:basedOn w:val="1"/>
    <w:qFormat/>
    <w:uiPriority w:val="99"/>
    <w:pPr>
      <w:ind w:firstLine="420" w:firstLineChars="200"/>
    </w:pPr>
  </w:style>
  <w:style w:type="character" w:customStyle="1" w:styleId="12">
    <w:name w:val="批注框文本 Char"/>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140</Words>
  <Characters>803</Characters>
  <Lines>6</Lines>
  <Paragraphs>1</Paragraphs>
  <TotalTime>0</TotalTime>
  <ScaleCrop>false</ScaleCrop>
  <LinksUpToDate>false</LinksUpToDate>
  <CharactersWithSpaces>942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2018-05-14T07:43:00Z</dcterms:created>
  <dc:creator>DELL</dc:creator>
  <cp:lastModifiedBy>白圣人</cp:lastModifiedBy>
  <cp:lastPrinted>2019-05-05T02:42:00Z</cp:lastPrinted>
  <dcterms:modified xsi:type="dcterms:W3CDTF">2019-05-05T03:43:07Z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